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CE242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2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4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ページ</w:t>
      </w:r>
    </w:p>
    <w:p w14:paraId="7660D44A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保護者やコーチ・監督の皆様へ。</w:t>
      </w:r>
    </w:p>
    <w:p w14:paraId="7BBD24AC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2234DC30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大切なお子様や若いアスリートを守り、一人一人の可能性を開花させるために、未成年（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18歳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未満）のアスリートには、保護者、コーチや監督、周囲の皆様の協力と適切なアドバイスが欠かせません。皆様からの協力が必要なことは、以下の通りです。</w:t>
      </w:r>
    </w:p>
    <w:p w14:paraId="60EFE119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6D9B56BE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クリーンスポーツ行動・習慣化。</w:t>
      </w:r>
    </w:p>
    <w:p w14:paraId="7B5BAEFB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保護者や周囲の皆様は、アスリートを支える「サポートスタッフ」となります。サポートスタッフの役割と責務は、世界アンチ・ドーピング規程で定められています。</w:t>
      </w:r>
    </w:p>
    <w:p w14:paraId="0754CC0C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5B249B62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ルール違反の項目。</w:t>
      </w:r>
    </w:p>
    <w:p w14:paraId="2669F331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アンチ・ドーピング規則違反は、アスリートだけでなく、保護者やコーチといったサポートスタッフにも適用されます。特に未成年のアスリートが、アンチ・ドーピング規則違反とならないよう、注意が必要です。また、未成年のア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lastRenderedPageBreak/>
        <w:t>スリートが違反を問われた場合、コーチらサポートスタッフに対してもドーピング調査が自動的に行われます。</w:t>
      </w:r>
    </w:p>
    <w:p w14:paraId="49A36A8E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1D3B9591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健康を守るため。</w:t>
      </w:r>
    </w:p>
    <w:p w14:paraId="11E59633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病気やケガの治療で禁止物質・方法を使わなければならない場合、治療を受ける前に治療使用特例（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TUE）の申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請が必要なカテゴリーのアスリートがいます。＜クリーンスポーツ・アスリートサイト＞で対象をご参照のうえ、必要に応じて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TUE 申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請を行ってください。</w:t>
      </w:r>
    </w:p>
    <w:p w14:paraId="2FBFD0AF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6CB59F37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自身がクリーンであることを証明。</w:t>
      </w:r>
    </w:p>
    <w:p w14:paraId="0EA9F26D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未成年のアスリートには、ドーピング検査を行う際に、次のような配慮（特別措置）がなされています。</w:t>
      </w:r>
    </w:p>
    <w:p w14:paraId="28C5F360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・ドーピング検査の対象となった場合に、検査を担当する検査員（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DCO）に、親権者のサインが入っ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た「同意書」を提出します。</w:t>
      </w:r>
    </w:p>
    <w:p w14:paraId="4D16710E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チェック。競技会出場前に、大会要項を必ずご確認ください。</w:t>
      </w:r>
    </w:p>
    <w:p w14:paraId="70FC155A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チェック。一度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DCOに「同意書」を提出済で、ドーピング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lastRenderedPageBreak/>
        <w:t>検査の対象となった場合は、「すでに提出済」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と、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DCOにアスリート自身が伝えられるようにしましょう。</w:t>
      </w:r>
    </w:p>
    <w:p w14:paraId="11CC13C9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チェック。ドーピング検査室（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DCS）でDCOに親権者のサインが入った「同意書」の提出ができない場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合は、検査後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7日以内に、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ジャダ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事務局へ郵送にて提出します。</w:t>
      </w:r>
    </w:p>
    <w:p w14:paraId="5D1FC3AF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・信頼性が確保されたドーピング検査を受ける権利を守るため、検査には成人の同伴者が必要です。※コーチ等の、保護者以外の方でも構いません。</w:t>
      </w:r>
    </w:p>
    <w:p w14:paraId="26A2FD39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55D935B8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アスリート自身がクリーンであることを、一緒に証明。</w:t>
      </w:r>
    </w:p>
    <w:p w14:paraId="08EEAEA9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・保護者の方と一緒に行う「レベルアップチャレンジ」の項目があります。ぜひお子様やアスリートと一緒に考えたり話し合ったりして、理解を深めてみてください。</w:t>
      </w:r>
    </w:p>
    <w:p w14:paraId="47AF4291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・「レベルアップチャレンジ」に取り組んだら、各ページに日付を入れたり、シールを貼ったりして楽しみましょう。いつでも戻ってきて、また一緒にチャレンジしましょう。</w:t>
      </w:r>
    </w:p>
    <w:p w14:paraId="29997EDB" w14:textId="77777777" w:rsidR="00535FCA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254C3E86" w14:textId="71B9F875" w:rsidR="00147274" w:rsidRPr="00535FCA" w:rsidRDefault="00535FCA" w:rsidP="00535FCA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アンチ・ドーピングのルールやスポーツの価値のより詳しい内容は、</w:t>
      </w:r>
      <w:r w:rsidRPr="00535FCA">
        <w:rPr>
          <w:rFonts w:ascii="Yu Gothic" w:eastAsia="Yu Gothic" w:hAnsi="Yu Gothic"/>
          <w:color w:val="000000" w:themeColor="text1"/>
          <w:sz w:val="40"/>
          <w:szCs w:val="40"/>
        </w:rPr>
        <w:t>クリーンスポーツ・アス</w:t>
      </w:r>
      <w:r w:rsidRPr="00535FCA">
        <w:rPr>
          <w:rFonts w:ascii="Yu Gothic" w:eastAsia="Yu Gothic" w:hAnsi="Yu Gothic" w:hint="eastAsia"/>
          <w:color w:val="000000" w:themeColor="text1"/>
          <w:sz w:val="40"/>
          <w:szCs w:val="40"/>
        </w:rPr>
        <w:t>リートサイトを確認。</w:t>
      </w:r>
    </w:p>
    <w:sectPr w:rsidR="00147274" w:rsidRPr="00535FCA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14590" w14:textId="77777777" w:rsidR="00C26F77" w:rsidRDefault="00C26F77" w:rsidP="003660DE">
      <w:r>
        <w:separator/>
      </w:r>
    </w:p>
  </w:endnote>
  <w:endnote w:type="continuationSeparator" w:id="0">
    <w:p w14:paraId="6D485B03" w14:textId="77777777" w:rsidR="00C26F77" w:rsidRDefault="00C26F77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855BE" w14:textId="77777777" w:rsidR="00C26F77" w:rsidRDefault="00C26F77" w:rsidP="003660DE">
      <w:r>
        <w:separator/>
      </w:r>
    </w:p>
  </w:footnote>
  <w:footnote w:type="continuationSeparator" w:id="0">
    <w:p w14:paraId="747A00F9" w14:textId="77777777" w:rsidR="00C26F77" w:rsidRDefault="00C26F77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0102B"/>
    <w:rsid w:val="00033623"/>
    <w:rsid w:val="0008016D"/>
    <w:rsid w:val="0009390F"/>
    <w:rsid w:val="000C1A3C"/>
    <w:rsid w:val="000F7CC1"/>
    <w:rsid w:val="00100239"/>
    <w:rsid w:val="00117263"/>
    <w:rsid w:val="0012495A"/>
    <w:rsid w:val="001422AB"/>
    <w:rsid w:val="00147274"/>
    <w:rsid w:val="00180DAC"/>
    <w:rsid w:val="0019499B"/>
    <w:rsid w:val="001F7D06"/>
    <w:rsid w:val="00202AC6"/>
    <w:rsid w:val="0021138E"/>
    <w:rsid w:val="0024590E"/>
    <w:rsid w:val="002E189A"/>
    <w:rsid w:val="00307A9C"/>
    <w:rsid w:val="0031034C"/>
    <w:rsid w:val="003660DE"/>
    <w:rsid w:val="003A0707"/>
    <w:rsid w:val="003A2F54"/>
    <w:rsid w:val="003D7C96"/>
    <w:rsid w:val="003E0767"/>
    <w:rsid w:val="0042099D"/>
    <w:rsid w:val="004212E9"/>
    <w:rsid w:val="004270B8"/>
    <w:rsid w:val="004B713E"/>
    <w:rsid w:val="004C18E2"/>
    <w:rsid w:val="004E21BA"/>
    <w:rsid w:val="0050416C"/>
    <w:rsid w:val="0050594F"/>
    <w:rsid w:val="00525822"/>
    <w:rsid w:val="00535FCA"/>
    <w:rsid w:val="005D2DF8"/>
    <w:rsid w:val="00625A73"/>
    <w:rsid w:val="006309DF"/>
    <w:rsid w:val="006533C7"/>
    <w:rsid w:val="006725B8"/>
    <w:rsid w:val="00695291"/>
    <w:rsid w:val="006B479D"/>
    <w:rsid w:val="006C3275"/>
    <w:rsid w:val="00712BF8"/>
    <w:rsid w:val="007366E7"/>
    <w:rsid w:val="007477E6"/>
    <w:rsid w:val="007A5FD9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54E3B"/>
    <w:rsid w:val="00957A39"/>
    <w:rsid w:val="009B3290"/>
    <w:rsid w:val="009D3322"/>
    <w:rsid w:val="009F5DFD"/>
    <w:rsid w:val="00A35906"/>
    <w:rsid w:val="00A50C54"/>
    <w:rsid w:val="00AB0609"/>
    <w:rsid w:val="00AB0BBD"/>
    <w:rsid w:val="00AC187E"/>
    <w:rsid w:val="00AD5CB4"/>
    <w:rsid w:val="00AE16E1"/>
    <w:rsid w:val="00B02927"/>
    <w:rsid w:val="00B0571A"/>
    <w:rsid w:val="00B16813"/>
    <w:rsid w:val="00B75B70"/>
    <w:rsid w:val="00B92783"/>
    <w:rsid w:val="00B978AE"/>
    <w:rsid w:val="00BA5414"/>
    <w:rsid w:val="00BC35BC"/>
    <w:rsid w:val="00BC4A78"/>
    <w:rsid w:val="00BD16BF"/>
    <w:rsid w:val="00C22D61"/>
    <w:rsid w:val="00C26F77"/>
    <w:rsid w:val="00C6189B"/>
    <w:rsid w:val="00C8782D"/>
    <w:rsid w:val="00C95041"/>
    <w:rsid w:val="00CC564A"/>
    <w:rsid w:val="00CD0914"/>
    <w:rsid w:val="00D467A9"/>
    <w:rsid w:val="00D54D5A"/>
    <w:rsid w:val="00D81A6F"/>
    <w:rsid w:val="00D9653E"/>
    <w:rsid w:val="00D96D49"/>
    <w:rsid w:val="00E03349"/>
    <w:rsid w:val="00E234C1"/>
    <w:rsid w:val="00E41194"/>
    <w:rsid w:val="00E67F60"/>
    <w:rsid w:val="00E946FE"/>
    <w:rsid w:val="00EA2C39"/>
    <w:rsid w:val="00F324D6"/>
    <w:rsid w:val="00F506B3"/>
    <w:rsid w:val="00F56ECD"/>
    <w:rsid w:val="00F57834"/>
    <w:rsid w:val="00F6256F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customXml/itemProps3.xml><?xml version="1.0" encoding="utf-8"?>
<ds:datastoreItem xmlns:ds="http://schemas.openxmlformats.org/officeDocument/2006/customXml" ds:itemID="{9EF1EE26-0262-49DF-BBB2-2734A12972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171</Words>
  <Characters>975</Characters>
  <Application>Microsoft Office Word</Application>
  <DocSecurity>8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26</cp:revision>
  <dcterms:created xsi:type="dcterms:W3CDTF">2023-03-09T00:44:00Z</dcterms:created>
  <dcterms:modified xsi:type="dcterms:W3CDTF">2025-02-20T09:13:00Z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